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03B1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27187ED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87854C9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5B5953A6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ADCBA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292281BF" w14:textId="2E69C7D3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149</w:t>
      </w:r>
      <w:r w:rsidR="004146F0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2BD83C61" w14:textId="77777777" w:rsidR="00BE6C8C" w:rsidRDefault="00BE6C8C" w:rsidP="00BE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97C2532" w14:textId="17294AEC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BF7A2" w14:textId="77777777" w:rsidR="004146F0" w:rsidRDefault="004146F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CA655D" w14:textId="77777777" w:rsidR="00B14C8C" w:rsidRDefault="00B14C8C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EF2CF5" w14:textId="0E1FFA1A" w:rsidR="00240420" w:rsidRPr="00D473C5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80740" w:rsidRPr="00D473C5">
        <w:rPr>
          <w:rFonts w:ascii="Times New Roman" w:hAnsi="Times New Roman" w:cs="Times New Roman"/>
          <w:sz w:val="26"/>
          <w:szCs w:val="26"/>
        </w:rPr>
        <w:t>У</w:t>
      </w:r>
      <w:r w:rsidRPr="00D473C5">
        <w:rPr>
          <w:rFonts w:ascii="Times New Roman" w:hAnsi="Times New Roman" w:cs="Times New Roman"/>
          <w:sz w:val="26"/>
          <w:szCs w:val="26"/>
        </w:rPr>
        <w:t xml:space="preserve">став Муниципального </w:t>
      </w:r>
      <w:bookmarkStart w:id="1" w:name="_Hlk172916962"/>
      <w:r w:rsidR="00E0756E" w:rsidRPr="00D473C5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Pr="00D473C5">
        <w:rPr>
          <w:rFonts w:ascii="Times New Roman" w:hAnsi="Times New Roman" w:cs="Times New Roman"/>
          <w:sz w:val="26"/>
          <w:szCs w:val="26"/>
        </w:rPr>
        <w:t>учреждения</w:t>
      </w:r>
    </w:p>
    <w:p w14:paraId="1D9C8AD3" w14:textId="53C5A67F" w:rsidR="00240420" w:rsidRPr="00D473C5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>дополнительного образования Лесногородской детской школы искусств</w:t>
      </w:r>
    </w:p>
    <w:bookmarkEnd w:id="0"/>
    <w:bookmarkEnd w:id="1"/>
    <w:p w14:paraId="19866FA3" w14:textId="77777777" w:rsidR="00240420" w:rsidRPr="00D473C5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756F6B" w14:textId="77777777" w:rsidR="00240420" w:rsidRPr="00D473C5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77C14" w14:textId="4E8BEC00" w:rsidR="00240420" w:rsidRPr="00D473C5" w:rsidRDefault="00240420" w:rsidP="00EB5F26">
      <w:pPr>
        <w:jc w:val="both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ab/>
      </w:r>
      <w:r w:rsidR="006E0F49" w:rsidRPr="00D473C5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</w:t>
      </w:r>
      <w:r w:rsidR="00EB5F26" w:rsidRPr="00EB5F26">
        <w:rPr>
          <w:rFonts w:ascii="Times New Roman" w:hAnsi="Times New Roman" w:cs="Times New Roman"/>
          <w:sz w:val="26"/>
          <w:szCs w:val="26"/>
        </w:rPr>
        <w:t xml:space="preserve">от 29.12.2012 № 273-ФЗ «Об образовании в Российской Федерации», от 12.01.1996 № 7-ФЗ «О некоммерческих организациях»,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</w:t>
      </w:r>
      <w:r w:rsidR="00EB5F26">
        <w:rPr>
          <w:rFonts w:ascii="Times New Roman" w:hAnsi="Times New Roman" w:cs="Times New Roman"/>
          <w:sz w:val="26"/>
          <w:szCs w:val="26"/>
        </w:rPr>
        <w:br/>
      </w:r>
      <w:r w:rsidR="00EB5F26" w:rsidRPr="00EB5F26">
        <w:rPr>
          <w:rFonts w:ascii="Times New Roman" w:hAnsi="Times New Roman" w:cs="Times New Roman"/>
          <w:sz w:val="26"/>
          <w:szCs w:val="26"/>
        </w:rPr>
        <w:t xml:space="preserve">№ 3700, </w:t>
      </w:r>
      <w:r w:rsidR="00BD60D2">
        <w:rPr>
          <w:rFonts w:ascii="Times New Roman" w:hAnsi="Times New Roman" w:cs="Times New Roman"/>
          <w:sz w:val="26"/>
          <w:szCs w:val="26"/>
        </w:rPr>
        <w:t xml:space="preserve">в </w:t>
      </w:r>
      <w:r w:rsidR="00EB5F26" w:rsidRPr="00EB5F26">
        <w:rPr>
          <w:rFonts w:ascii="Times New Roman" w:hAnsi="Times New Roman" w:cs="Times New Roman"/>
          <w:sz w:val="26"/>
          <w:szCs w:val="26"/>
        </w:rPr>
        <w:t xml:space="preserve">целях приведения в соответствие с </w:t>
      </w:r>
      <w:r w:rsidR="00BD60D2">
        <w:rPr>
          <w:rFonts w:ascii="Times New Roman" w:hAnsi="Times New Roman" w:cs="Times New Roman"/>
          <w:sz w:val="26"/>
          <w:szCs w:val="26"/>
        </w:rPr>
        <w:t xml:space="preserve">требованиями </w:t>
      </w:r>
      <w:r w:rsidR="00EB5F26" w:rsidRPr="00EB5F26">
        <w:rPr>
          <w:rFonts w:ascii="Times New Roman" w:hAnsi="Times New Roman" w:cs="Times New Roman"/>
          <w:sz w:val="26"/>
          <w:szCs w:val="26"/>
        </w:rPr>
        <w:t>действующ</w:t>
      </w:r>
      <w:r w:rsidR="00BD60D2">
        <w:rPr>
          <w:rFonts w:ascii="Times New Roman" w:hAnsi="Times New Roman" w:cs="Times New Roman"/>
          <w:sz w:val="26"/>
          <w:szCs w:val="26"/>
        </w:rPr>
        <w:t>его</w:t>
      </w:r>
      <w:r w:rsidR="00EB5F26" w:rsidRPr="00EB5F26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BD60D2">
        <w:rPr>
          <w:rFonts w:ascii="Times New Roman" w:hAnsi="Times New Roman" w:cs="Times New Roman"/>
          <w:sz w:val="26"/>
          <w:szCs w:val="26"/>
        </w:rPr>
        <w:t>а</w:t>
      </w:r>
      <w:r w:rsidR="00EB5F26" w:rsidRPr="00EB5F26">
        <w:rPr>
          <w:rFonts w:ascii="Times New Roman" w:hAnsi="Times New Roman" w:cs="Times New Roman"/>
          <w:sz w:val="26"/>
          <w:szCs w:val="26"/>
        </w:rPr>
        <w:t>,</w:t>
      </w:r>
    </w:p>
    <w:p w14:paraId="2EBFEA80" w14:textId="77777777" w:rsidR="00240420" w:rsidRPr="00D473C5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94052C" w14:textId="77777777" w:rsidR="00240420" w:rsidRPr="00D473C5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72634" w14:textId="5D85E69C" w:rsidR="00240420" w:rsidRPr="00D473C5" w:rsidRDefault="00240420" w:rsidP="005C22A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5C22A2" w:rsidRPr="00D473C5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Pr="00D473C5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B80740" w:rsidRPr="00D473C5">
        <w:rPr>
          <w:rFonts w:ascii="Times New Roman" w:hAnsi="Times New Roman" w:cs="Times New Roman"/>
          <w:sz w:val="26"/>
          <w:szCs w:val="26"/>
        </w:rPr>
        <w:t>У</w:t>
      </w:r>
      <w:r w:rsidRPr="00D473C5">
        <w:rPr>
          <w:rFonts w:ascii="Times New Roman" w:hAnsi="Times New Roman" w:cs="Times New Roman"/>
          <w:sz w:val="26"/>
          <w:szCs w:val="26"/>
        </w:rPr>
        <w:t>став</w:t>
      </w:r>
      <w:r w:rsidR="00E631C9" w:rsidRPr="00D473C5">
        <w:rPr>
          <w:rFonts w:ascii="Times New Roman" w:hAnsi="Times New Roman" w:cs="Times New Roman"/>
          <w:sz w:val="26"/>
          <w:szCs w:val="26"/>
        </w:rPr>
        <w:t xml:space="preserve"> Муниципального бюджетного учреждения</w:t>
      </w:r>
      <w:r w:rsidR="005C22A2" w:rsidRPr="00D473C5">
        <w:rPr>
          <w:rFonts w:ascii="Times New Roman" w:hAnsi="Times New Roman" w:cs="Times New Roman"/>
          <w:sz w:val="26"/>
          <w:szCs w:val="26"/>
        </w:rPr>
        <w:t xml:space="preserve"> </w:t>
      </w:r>
      <w:r w:rsidR="00842A7F" w:rsidRPr="00D473C5">
        <w:rPr>
          <w:rFonts w:ascii="Times New Roman" w:hAnsi="Times New Roman" w:cs="Times New Roman"/>
          <w:sz w:val="26"/>
          <w:szCs w:val="26"/>
        </w:rPr>
        <w:t>дополнительного образования Лесногородской детской школы искусств</w:t>
      </w:r>
      <w:r w:rsidRPr="00D473C5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Одинцовского </w:t>
      </w:r>
      <w:r w:rsidR="0087224F" w:rsidRPr="00D473C5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D473C5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924A0D" w:rsidRPr="00D473C5">
        <w:rPr>
          <w:rFonts w:ascii="Times New Roman" w:hAnsi="Times New Roman" w:cs="Times New Roman"/>
          <w:sz w:val="26"/>
          <w:szCs w:val="26"/>
        </w:rPr>
        <w:t xml:space="preserve">от </w:t>
      </w:r>
      <w:r w:rsidR="00842A7F" w:rsidRPr="00D473C5">
        <w:rPr>
          <w:rFonts w:ascii="Times New Roman" w:hAnsi="Times New Roman" w:cs="Times New Roman"/>
          <w:sz w:val="26"/>
          <w:szCs w:val="26"/>
        </w:rPr>
        <w:t>21.08.2018</w:t>
      </w:r>
      <w:r w:rsidR="00924A0D" w:rsidRPr="00D473C5">
        <w:rPr>
          <w:rFonts w:ascii="Times New Roman" w:hAnsi="Times New Roman" w:cs="Times New Roman"/>
          <w:sz w:val="26"/>
          <w:szCs w:val="26"/>
        </w:rPr>
        <w:t xml:space="preserve"> № </w:t>
      </w:r>
      <w:r w:rsidR="00842A7F" w:rsidRPr="00D473C5">
        <w:rPr>
          <w:rFonts w:ascii="Times New Roman" w:hAnsi="Times New Roman" w:cs="Times New Roman"/>
          <w:sz w:val="26"/>
          <w:szCs w:val="26"/>
        </w:rPr>
        <w:t>3869</w:t>
      </w:r>
      <w:r w:rsidRPr="00D473C5">
        <w:rPr>
          <w:rFonts w:ascii="Times New Roman" w:hAnsi="Times New Roman" w:cs="Times New Roman"/>
          <w:sz w:val="26"/>
          <w:szCs w:val="26"/>
        </w:rPr>
        <w:t xml:space="preserve"> </w:t>
      </w:r>
      <w:r w:rsidR="007A06B8" w:rsidRPr="00D473C5">
        <w:rPr>
          <w:rFonts w:ascii="Times New Roman" w:hAnsi="Times New Roman" w:cs="Times New Roman"/>
          <w:sz w:val="26"/>
          <w:szCs w:val="26"/>
        </w:rPr>
        <w:t>«</w:t>
      </w:r>
      <w:r w:rsidR="00842A7F" w:rsidRPr="00D473C5">
        <w:rPr>
          <w:rFonts w:ascii="Times New Roman" w:hAnsi="Times New Roman" w:cs="Times New Roman"/>
          <w:sz w:val="26"/>
          <w:szCs w:val="26"/>
        </w:rPr>
        <w:t xml:space="preserve">Об </w:t>
      </w:r>
      <w:r w:rsidR="006E0F49" w:rsidRPr="00D473C5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842A7F" w:rsidRPr="00D473C5"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="006E0F49" w:rsidRPr="00D473C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842A7F" w:rsidRPr="00D473C5"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Лесногородской детской школы искусств</w:t>
      </w:r>
      <w:r w:rsidR="006E0F49" w:rsidRPr="00D473C5">
        <w:rPr>
          <w:rFonts w:ascii="Times New Roman" w:hAnsi="Times New Roman" w:cs="Times New Roman"/>
          <w:sz w:val="26"/>
          <w:szCs w:val="26"/>
        </w:rPr>
        <w:t>»</w:t>
      </w:r>
      <w:r w:rsidR="0063249C" w:rsidRPr="00D473C5">
        <w:rPr>
          <w:rFonts w:ascii="Times New Roman" w:hAnsi="Times New Roman" w:cs="Times New Roman"/>
          <w:sz w:val="26"/>
          <w:szCs w:val="26"/>
        </w:rPr>
        <w:t xml:space="preserve"> </w:t>
      </w:r>
      <w:r w:rsidRPr="00D473C5">
        <w:rPr>
          <w:rFonts w:ascii="Times New Roman" w:hAnsi="Times New Roman" w:cs="Times New Roman"/>
          <w:sz w:val="26"/>
          <w:szCs w:val="26"/>
        </w:rPr>
        <w:t>(</w:t>
      </w:r>
      <w:r w:rsidR="0087224F" w:rsidRPr="00D473C5">
        <w:rPr>
          <w:rFonts w:ascii="Times New Roman" w:hAnsi="Times New Roman" w:cs="Times New Roman"/>
          <w:sz w:val="26"/>
          <w:szCs w:val="26"/>
        </w:rPr>
        <w:t>с изменениями, внесенными постановлени</w:t>
      </w:r>
      <w:r w:rsidR="00212308">
        <w:rPr>
          <w:rFonts w:ascii="Times New Roman" w:hAnsi="Times New Roman" w:cs="Times New Roman"/>
          <w:sz w:val="26"/>
          <w:szCs w:val="26"/>
        </w:rPr>
        <w:t>я</w:t>
      </w:r>
      <w:r w:rsidR="0087224F" w:rsidRPr="00D473C5">
        <w:rPr>
          <w:rFonts w:ascii="Times New Roman" w:hAnsi="Times New Roman" w:cs="Times New Roman"/>
          <w:sz w:val="26"/>
          <w:szCs w:val="26"/>
        </w:rPr>
        <w:t>м</w:t>
      </w:r>
      <w:r w:rsidR="00212308">
        <w:rPr>
          <w:rFonts w:ascii="Times New Roman" w:hAnsi="Times New Roman" w:cs="Times New Roman"/>
          <w:sz w:val="26"/>
          <w:szCs w:val="26"/>
        </w:rPr>
        <w:t>и</w:t>
      </w:r>
      <w:r w:rsidR="0087224F" w:rsidRPr="00D473C5">
        <w:rPr>
          <w:rFonts w:ascii="Times New Roman" w:hAnsi="Times New Roman" w:cs="Times New Roman"/>
          <w:sz w:val="26"/>
          <w:szCs w:val="26"/>
        </w:rPr>
        <w:t xml:space="preserve"> Администрации Одинцовского городского округа </w:t>
      </w:r>
      <w:r w:rsidR="00BD60D2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5C22A2" w:rsidRPr="00D473C5">
        <w:rPr>
          <w:rFonts w:ascii="Times New Roman" w:hAnsi="Times New Roman" w:cs="Times New Roman"/>
          <w:sz w:val="26"/>
          <w:szCs w:val="26"/>
        </w:rPr>
        <w:t>от</w:t>
      </w:r>
      <w:r w:rsidR="00BD60D2">
        <w:rPr>
          <w:rFonts w:ascii="Times New Roman" w:hAnsi="Times New Roman" w:cs="Times New Roman"/>
          <w:sz w:val="26"/>
          <w:szCs w:val="26"/>
        </w:rPr>
        <w:t xml:space="preserve"> </w:t>
      </w:r>
      <w:r w:rsidR="005C22A2" w:rsidRPr="00D473C5">
        <w:rPr>
          <w:rFonts w:ascii="Times New Roman" w:hAnsi="Times New Roman" w:cs="Times New Roman"/>
          <w:sz w:val="26"/>
          <w:szCs w:val="26"/>
        </w:rPr>
        <w:t>30.12.2021 № 4898</w:t>
      </w:r>
      <w:r w:rsidR="00212308">
        <w:rPr>
          <w:rFonts w:ascii="Times New Roman" w:hAnsi="Times New Roman" w:cs="Times New Roman"/>
          <w:sz w:val="26"/>
          <w:szCs w:val="26"/>
        </w:rPr>
        <w:t>, от 25.04.2025 № 2635</w:t>
      </w:r>
      <w:r w:rsidRPr="00D473C5">
        <w:rPr>
          <w:rFonts w:ascii="Times New Roman" w:hAnsi="Times New Roman" w:cs="Times New Roman"/>
          <w:sz w:val="26"/>
          <w:szCs w:val="26"/>
        </w:rPr>
        <w:t>).</w:t>
      </w:r>
    </w:p>
    <w:p w14:paraId="31A15BBA" w14:textId="4DE5A1C2" w:rsidR="00240420" w:rsidRPr="00D473C5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>2. Директору</w:t>
      </w:r>
      <w:r w:rsidR="00E631C9" w:rsidRPr="00D473C5">
        <w:rPr>
          <w:rFonts w:ascii="Times New Roman" w:hAnsi="Times New Roman" w:cs="Times New Roman"/>
          <w:sz w:val="26"/>
          <w:szCs w:val="26"/>
        </w:rPr>
        <w:t xml:space="preserve"> </w:t>
      </w:r>
      <w:r w:rsidR="001644FF" w:rsidRPr="00D473C5">
        <w:rPr>
          <w:rFonts w:ascii="Times New Roman" w:hAnsi="Times New Roman" w:cs="Times New Roman"/>
          <w:sz w:val="26"/>
          <w:szCs w:val="26"/>
        </w:rPr>
        <w:t xml:space="preserve"> </w:t>
      </w:r>
      <w:r w:rsidR="00E631C9" w:rsidRPr="00D473C5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</w:t>
      </w:r>
      <w:r w:rsidR="00842A7F" w:rsidRPr="00D473C5">
        <w:rPr>
          <w:rFonts w:ascii="Times New Roman" w:hAnsi="Times New Roman" w:cs="Times New Roman"/>
          <w:sz w:val="26"/>
          <w:szCs w:val="26"/>
        </w:rPr>
        <w:t>дополнительного образования Лесногородской детской школы искусств Шаповаловой Елене Валерьевне</w:t>
      </w:r>
      <w:r w:rsidRPr="00D473C5">
        <w:rPr>
          <w:rFonts w:ascii="Times New Roman" w:hAnsi="Times New Roman" w:cs="Times New Roman"/>
          <w:sz w:val="26"/>
          <w:szCs w:val="26"/>
        </w:rPr>
        <w:t xml:space="preserve"> зарегистрировать изменения в </w:t>
      </w:r>
      <w:r w:rsidR="00B80740" w:rsidRPr="00D473C5">
        <w:rPr>
          <w:rFonts w:ascii="Times New Roman" w:hAnsi="Times New Roman" w:cs="Times New Roman"/>
          <w:sz w:val="26"/>
          <w:szCs w:val="26"/>
        </w:rPr>
        <w:t>У</w:t>
      </w:r>
      <w:r w:rsidRPr="00D473C5">
        <w:rPr>
          <w:rFonts w:ascii="Times New Roman" w:hAnsi="Times New Roman" w:cs="Times New Roman"/>
          <w:sz w:val="26"/>
          <w:szCs w:val="26"/>
        </w:rPr>
        <w:t>став в порядке и сроки, установленные действующим законодательством Российской Федерации.</w:t>
      </w:r>
    </w:p>
    <w:p w14:paraId="7EDB1BD1" w14:textId="7B03E7F7" w:rsidR="002410E7" w:rsidRPr="00D473C5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 xml:space="preserve">3. </w:t>
      </w:r>
      <w:r w:rsidR="002410E7" w:rsidRPr="00D473C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212308" w:rsidRPr="00212308">
        <w:rPr>
          <w:rFonts w:ascii="Times New Roman" w:hAnsi="Times New Roman" w:cs="Times New Roman"/>
          <w:sz w:val="26"/>
          <w:szCs w:val="26"/>
        </w:rPr>
        <w:t xml:space="preserve">информационно – телекоммуникационной </w:t>
      </w:r>
      <w:r w:rsidR="002410E7" w:rsidRPr="00D473C5">
        <w:rPr>
          <w:rFonts w:ascii="Times New Roman" w:hAnsi="Times New Roman" w:cs="Times New Roman"/>
          <w:sz w:val="26"/>
          <w:szCs w:val="26"/>
        </w:rPr>
        <w:t xml:space="preserve">сети </w:t>
      </w:r>
      <w:r w:rsidR="00F3251B" w:rsidRPr="00D473C5">
        <w:rPr>
          <w:rFonts w:ascii="Times New Roman" w:hAnsi="Times New Roman" w:cs="Times New Roman"/>
          <w:sz w:val="26"/>
          <w:szCs w:val="26"/>
        </w:rPr>
        <w:t>«</w:t>
      </w:r>
      <w:r w:rsidR="002410E7" w:rsidRPr="00D473C5">
        <w:rPr>
          <w:rFonts w:ascii="Times New Roman" w:hAnsi="Times New Roman" w:cs="Times New Roman"/>
          <w:sz w:val="26"/>
          <w:szCs w:val="26"/>
        </w:rPr>
        <w:t>Интернет</w:t>
      </w:r>
      <w:r w:rsidR="00F3251B" w:rsidRPr="00D473C5">
        <w:rPr>
          <w:rFonts w:ascii="Times New Roman" w:hAnsi="Times New Roman" w:cs="Times New Roman"/>
          <w:sz w:val="26"/>
          <w:szCs w:val="26"/>
        </w:rPr>
        <w:t>»</w:t>
      </w:r>
      <w:r w:rsidR="002410E7" w:rsidRPr="00D473C5">
        <w:rPr>
          <w:rFonts w:ascii="Times New Roman" w:hAnsi="Times New Roman" w:cs="Times New Roman"/>
          <w:sz w:val="26"/>
          <w:szCs w:val="26"/>
        </w:rPr>
        <w:t>.</w:t>
      </w:r>
    </w:p>
    <w:p w14:paraId="015FB445" w14:textId="01C5F6E2" w:rsidR="00240420" w:rsidRPr="00D473C5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</w:t>
      </w:r>
      <w:r w:rsidR="00EC49B6">
        <w:rPr>
          <w:rFonts w:ascii="Times New Roman" w:hAnsi="Times New Roman" w:cs="Times New Roman"/>
          <w:sz w:val="26"/>
          <w:szCs w:val="26"/>
        </w:rPr>
        <w:t xml:space="preserve"> даты</w:t>
      </w:r>
      <w:r w:rsidRPr="00D473C5">
        <w:rPr>
          <w:rFonts w:ascii="Times New Roman" w:hAnsi="Times New Roman" w:cs="Times New Roman"/>
          <w:sz w:val="26"/>
          <w:szCs w:val="26"/>
        </w:rPr>
        <w:t xml:space="preserve"> его подписания.</w:t>
      </w:r>
    </w:p>
    <w:p w14:paraId="4F936301" w14:textId="77777777" w:rsidR="00240420" w:rsidRPr="00D473C5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9F015" w14:textId="02137549" w:rsidR="00240420" w:rsidRPr="00D473C5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73C5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D473C5">
        <w:rPr>
          <w:rFonts w:ascii="Times New Roman" w:hAnsi="Times New Roman" w:cs="Times New Roman"/>
          <w:sz w:val="26"/>
          <w:szCs w:val="26"/>
        </w:rPr>
        <w:tab/>
      </w:r>
      <w:r w:rsidRPr="00D473C5">
        <w:rPr>
          <w:rFonts w:ascii="Times New Roman" w:hAnsi="Times New Roman" w:cs="Times New Roman"/>
          <w:sz w:val="26"/>
          <w:szCs w:val="26"/>
        </w:rPr>
        <w:tab/>
      </w:r>
      <w:r w:rsidRPr="00D473C5">
        <w:rPr>
          <w:rFonts w:ascii="Times New Roman" w:hAnsi="Times New Roman" w:cs="Times New Roman"/>
          <w:sz w:val="26"/>
          <w:szCs w:val="26"/>
        </w:rPr>
        <w:tab/>
      </w:r>
      <w:r w:rsidRPr="00D473C5">
        <w:rPr>
          <w:rFonts w:ascii="Times New Roman" w:hAnsi="Times New Roman" w:cs="Times New Roman"/>
          <w:sz w:val="26"/>
          <w:szCs w:val="26"/>
        </w:rPr>
        <w:tab/>
      </w:r>
      <w:r w:rsidRPr="00D473C5">
        <w:rPr>
          <w:rFonts w:ascii="Times New Roman" w:hAnsi="Times New Roman" w:cs="Times New Roman"/>
          <w:sz w:val="26"/>
          <w:szCs w:val="26"/>
        </w:rPr>
        <w:tab/>
      </w:r>
      <w:r w:rsidR="00B80740" w:rsidRPr="00D473C5">
        <w:rPr>
          <w:rFonts w:ascii="Times New Roman" w:hAnsi="Times New Roman" w:cs="Times New Roman"/>
          <w:sz w:val="26"/>
          <w:szCs w:val="26"/>
        </w:rPr>
        <w:t xml:space="preserve">     </w:t>
      </w:r>
      <w:r w:rsidR="00212308">
        <w:rPr>
          <w:rFonts w:ascii="Times New Roman" w:hAnsi="Times New Roman" w:cs="Times New Roman"/>
          <w:sz w:val="26"/>
          <w:szCs w:val="26"/>
        </w:rPr>
        <w:t xml:space="preserve">     </w:t>
      </w:r>
      <w:r w:rsidRPr="00D473C5">
        <w:rPr>
          <w:rFonts w:ascii="Times New Roman" w:hAnsi="Times New Roman" w:cs="Times New Roman"/>
          <w:sz w:val="26"/>
          <w:szCs w:val="26"/>
        </w:rPr>
        <w:t>А.Р. Иванов</w:t>
      </w:r>
    </w:p>
    <w:p w14:paraId="4885334A" w14:textId="77777777" w:rsidR="00B14C8C" w:rsidRDefault="00B14C8C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BC713" w14:textId="77777777" w:rsidR="00B14C8C" w:rsidRDefault="00B14C8C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2" w:name="_Hlk128996044"/>
    </w:p>
    <w:p w14:paraId="06FD6F32" w14:textId="7B7C888F" w:rsidR="00240420" w:rsidRPr="003C0234" w:rsidRDefault="005D228C" w:rsidP="005D2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4227DCB6" w:rsidR="00240420" w:rsidRPr="003C0234" w:rsidRDefault="005D228C" w:rsidP="005D2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5BBD9927" w:rsidR="00240420" w:rsidRPr="003C0234" w:rsidRDefault="005D228C" w:rsidP="005D2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48E7C882" w:rsidR="00240420" w:rsidRPr="003C0234" w:rsidRDefault="005D228C" w:rsidP="005D2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35A54D" w14:textId="02427AE6" w:rsidR="004146F0" w:rsidRDefault="005D228C" w:rsidP="00414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4146F0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4146F0">
        <w:rPr>
          <w:rFonts w:ascii="Times New Roman" w:hAnsi="Times New Roman" w:cs="Times New Roman"/>
          <w:sz w:val="28"/>
          <w:szCs w:val="28"/>
        </w:rPr>
        <w:t xml:space="preserve"> № </w:t>
      </w:r>
      <w:r w:rsidR="004146F0">
        <w:rPr>
          <w:rFonts w:ascii="Times New Roman" w:hAnsi="Times New Roman" w:cs="Times New Roman"/>
          <w:sz w:val="28"/>
          <w:szCs w:val="28"/>
          <w:u w:val="single"/>
        </w:rPr>
        <w:t>1495</w:t>
      </w:r>
    </w:p>
    <w:p w14:paraId="097E8D0E" w14:textId="11E23A8F" w:rsidR="00296397" w:rsidRDefault="00296397" w:rsidP="005D2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824FA" w14:textId="3C7CC905" w:rsidR="00240420" w:rsidRPr="003C0234" w:rsidRDefault="007B110E" w:rsidP="007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Г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 w:rsidR="001675A8"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2170F06C" w:rsidR="00240420" w:rsidRPr="003C0234" w:rsidRDefault="005D228C" w:rsidP="005D22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6E9A0B08" w:rsidR="00240420" w:rsidRPr="003C0234" w:rsidRDefault="005D228C" w:rsidP="005D228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23CB8D31" w:rsidR="00CA4A06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450CA" w14:textId="77777777" w:rsidR="00B14C8C" w:rsidRPr="003C0234" w:rsidRDefault="00B14C8C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F7600" w14:textId="0EC9FDEF" w:rsidR="00240420" w:rsidRPr="003C0234" w:rsidRDefault="00240420" w:rsidP="00D04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06200">
        <w:rPr>
          <w:rFonts w:ascii="Times New Roman" w:hAnsi="Times New Roman" w:cs="Times New Roman"/>
          <w:sz w:val="28"/>
          <w:szCs w:val="28"/>
        </w:rPr>
        <w:t>бюджетного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04837" w:rsidRPr="00D04837">
        <w:rPr>
          <w:rFonts w:ascii="Times New Roman" w:hAnsi="Times New Roman" w:cs="Times New Roman"/>
          <w:sz w:val="28"/>
          <w:szCs w:val="28"/>
        </w:rPr>
        <w:t>дополнительного образования Лесногородской детской школы искусств</w:t>
      </w:r>
    </w:p>
    <w:p w14:paraId="5E371FA7" w14:textId="3F872E23" w:rsidR="00240420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(ОГРН </w:t>
      </w:r>
      <w:r w:rsidR="00975D94">
        <w:rPr>
          <w:rFonts w:ascii="Times New Roman" w:hAnsi="Times New Roman" w:cs="Times New Roman"/>
          <w:sz w:val="28"/>
          <w:szCs w:val="28"/>
        </w:rPr>
        <w:t>10</w:t>
      </w:r>
      <w:r w:rsidR="00D04837">
        <w:rPr>
          <w:rFonts w:ascii="Times New Roman" w:hAnsi="Times New Roman" w:cs="Times New Roman"/>
          <w:sz w:val="28"/>
          <w:szCs w:val="28"/>
        </w:rPr>
        <w:t>25004068627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4001CC89" w14:textId="77777777" w:rsidR="00212308" w:rsidRPr="003C0234" w:rsidRDefault="00212308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452930" w14:textId="77777777" w:rsidR="001675A8" w:rsidRPr="00E12C5A" w:rsidRDefault="001675A8" w:rsidP="004B441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дополнить подпунктами 2.4.9 – 2.4.14 следующего содержания</w:t>
      </w:r>
      <w:r w:rsidRPr="00CB54F3">
        <w:rPr>
          <w:rFonts w:ascii="Times New Roman" w:hAnsi="Times New Roman" w:cs="Times New Roman"/>
          <w:sz w:val="28"/>
          <w:szCs w:val="28"/>
        </w:rPr>
        <w:t>:</w:t>
      </w:r>
    </w:p>
    <w:p w14:paraId="294A0A81" w14:textId="77777777" w:rsidR="001675A8" w:rsidRDefault="001675A8" w:rsidP="00167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«2.4.9.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1881B834" w14:textId="77777777" w:rsidR="001675A8" w:rsidRDefault="001675A8" w:rsidP="00167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84655A" w14:textId="77777777" w:rsidR="001675A8" w:rsidRDefault="001675A8" w:rsidP="00167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49310BF4" w14:textId="77777777" w:rsidR="001675A8" w:rsidRDefault="001675A8" w:rsidP="00167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47CCF" w14:textId="77777777" w:rsidR="001675A8" w:rsidRDefault="001675A8" w:rsidP="00167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2.4.13.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C6411C" w14:textId="201069C1" w:rsidR="00240420" w:rsidRPr="003C0234" w:rsidRDefault="001675A8" w:rsidP="00212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2.4.14.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240420" w:rsidRPr="003C0234" w:rsidSect="00B14C8C">
      <w:pgSz w:w="11906" w:h="16838"/>
      <w:pgMar w:top="1134" w:right="851" w:bottom="851" w:left="1247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8979" w14:textId="77777777" w:rsidR="00BE44E6" w:rsidRDefault="00BE44E6" w:rsidP="00501368">
      <w:pPr>
        <w:spacing w:after="0" w:line="240" w:lineRule="auto"/>
      </w:pPr>
      <w:r>
        <w:separator/>
      </w:r>
    </w:p>
  </w:endnote>
  <w:endnote w:type="continuationSeparator" w:id="0">
    <w:p w14:paraId="58787E18" w14:textId="77777777" w:rsidR="00BE44E6" w:rsidRDefault="00BE44E6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9FFDB" w14:textId="77777777" w:rsidR="00BE44E6" w:rsidRDefault="00BE44E6" w:rsidP="00501368">
      <w:pPr>
        <w:spacing w:after="0" w:line="240" w:lineRule="auto"/>
      </w:pPr>
      <w:r>
        <w:separator/>
      </w:r>
    </w:p>
  </w:footnote>
  <w:footnote w:type="continuationSeparator" w:id="0">
    <w:p w14:paraId="01F4CCFB" w14:textId="77777777" w:rsidR="00BE44E6" w:rsidRDefault="00BE44E6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50A0"/>
    <w:rsid w:val="00037958"/>
    <w:rsid w:val="000512FE"/>
    <w:rsid w:val="00086D2F"/>
    <w:rsid w:val="000B5D0E"/>
    <w:rsid w:val="000C47E9"/>
    <w:rsid w:val="000C67CE"/>
    <w:rsid w:val="000E52D6"/>
    <w:rsid w:val="00102EEC"/>
    <w:rsid w:val="00106200"/>
    <w:rsid w:val="00114089"/>
    <w:rsid w:val="00130117"/>
    <w:rsid w:val="00130F1D"/>
    <w:rsid w:val="001644FF"/>
    <w:rsid w:val="001675A8"/>
    <w:rsid w:val="00195BB8"/>
    <w:rsid w:val="001E4B9E"/>
    <w:rsid w:val="00212308"/>
    <w:rsid w:val="00240420"/>
    <w:rsid w:val="002410E7"/>
    <w:rsid w:val="00296397"/>
    <w:rsid w:val="002B158A"/>
    <w:rsid w:val="002C3165"/>
    <w:rsid w:val="002D2005"/>
    <w:rsid w:val="003118D7"/>
    <w:rsid w:val="0032576D"/>
    <w:rsid w:val="003358B2"/>
    <w:rsid w:val="00342C71"/>
    <w:rsid w:val="003B7A0E"/>
    <w:rsid w:val="003B7E3F"/>
    <w:rsid w:val="003F2164"/>
    <w:rsid w:val="003F4332"/>
    <w:rsid w:val="004146F0"/>
    <w:rsid w:val="00457536"/>
    <w:rsid w:val="004579B3"/>
    <w:rsid w:val="00460A90"/>
    <w:rsid w:val="004B197D"/>
    <w:rsid w:val="004B4411"/>
    <w:rsid w:val="004E7FBB"/>
    <w:rsid w:val="00501368"/>
    <w:rsid w:val="005748BE"/>
    <w:rsid w:val="005920E2"/>
    <w:rsid w:val="00595C1C"/>
    <w:rsid w:val="005B1E90"/>
    <w:rsid w:val="005C22A2"/>
    <w:rsid w:val="005D228C"/>
    <w:rsid w:val="005D5D9C"/>
    <w:rsid w:val="005F6F94"/>
    <w:rsid w:val="0063142A"/>
    <w:rsid w:val="0063249C"/>
    <w:rsid w:val="006825B7"/>
    <w:rsid w:val="006E0F49"/>
    <w:rsid w:val="006E229F"/>
    <w:rsid w:val="006F203D"/>
    <w:rsid w:val="007016E9"/>
    <w:rsid w:val="007324F2"/>
    <w:rsid w:val="007927D7"/>
    <w:rsid w:val="00794059"/>
    <w:rsid w:val="007A06B8"/>
    <w:rsid w:val="007B110E"/>
    <w:rsid w:val="007F0AAD"/>
    <w:rsid w:val="00842A7F"/>
    <w:rsid w:val="00854AD0"/>
    <w:rsid w:val="0087224F"/>
    <w:rsid w:val="00872AF0"/>
    <w:rsid w:val="0088570A"/>
    <w:rsid w:val="008B5A7A"/>
    <w:rsid w:val="008E13CF"/>
    <w:rsid w:val="00924A0D"/>
    <w:rsid w:val="009706A9"/>
    <w:rsid w:val="00975D94"/>
    <w:rsid w:val="009A7983"/>
    <w:rsid w:val="009B0E0B"/>
    <w:rsid w:val="009C6A3E"/>
    <w:rsid w:val="00A01A93"/>
    <w:rsid w:val="00A2396E"/>
    <w:rsid w:val="00AD2882"/>
    <w:rsid w:val="00B14C8C"/>
    <w:rsid w:val="00B33499"/>
    <w:rsid w:val="00B6639D"/>
    <w:rsid w:val="00B668EE"/>
    <w:rsid w:val="00B739AF"/>
    <w:rsid w:val="00B80740"/>
    <w:rsid w:val="00B82643"/>
    <w:rsid w:val="00BB03B6"/>
    <w:rsid w:val="00BD60D2"/>
    <w:rsid w:val="00BE44E6"/>
    <w:rsid w:val="00BE6C8C"/>
    <w:rsid w:val="00BF28F9"/>
    <w:rsid w:val="00BF4F45"/>
    <w:rsid w:val="00BF679B"/>
    <w:rsid w:val="00C134DB"/>
    <w:rsid w:val="00C31E01"/>
    <w:rsid w:val="00C31E57"/>
    <w:rsid w:val="00C535D3"/>
    <w:rsid w:val="00C90FC1"/>
    <w:rsid w:val="00C91C14"/>
    <w:rsid w:val="00CA4A06"/>
    <w:rsid w:val="00D04837"/>
    <w:rsid w:val="00D22344"/>
    <w:rsid w:val="00D22F6B"/>
    <w:rsid w:val="00D26B7D"/>
    <w:rsid w:val="00D473C5"/>
    <w:rsid w:val="00DB5917"/>
    <w:rsid w:val="00E0756E"/>
    <w:rsid w:val="00E631C9"/>
    <w:rsid w:val="00E7017B"/>
    <w:rsid w:val="00E73084"/>
    <w:rsid w:val="00EA098C"/>
    <w:rsid w:val="00EB5F26"/>
    <w:rsid w:val="00EC49B6"/>
    <w:rsid w:val="00F22496"/>
    <w:rsid w:val="00F240FD"/>
    <w:rsid w:val="00F24B4C"/>
    <w:rsid w:val="00F3251B"/>
    <w:rsid w:val="00F34415"/>
    <w:rsid w:val="00F8622D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4</cp:revision>
  <cp:lastPrinted>2026-03-18T13:00:00Z</cp:lastPrinted>
  <dcterms:created xsi:type="dcterms:W3CDTF">2026-03-25T12:53:00Z</dcterms:created>
  <dcterms:modified xsi:type="dcterms:W3CDTF">2026-03-25T12:55:00Z</dcterms:modified>
</cp:coreProperties>
</file>